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4F084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416BD0E5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Регистрационный номер</w:t>
      </w:r>
    </w:p>
    <w:p w14:paraId="6039ABF8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____________________________________________ от __________________</w:t>
      </w:r>
    </w:p>
    <w:p w14:paraId="1F872D93" w14:textId="77777777" w:rsidR="00102600" w:rsidRPr="00EB4D16" w:rsidRDefault="00102600" w:rsidP="00102600">
      <w:pPr>
        <w:pStyle w:val="ConsPlusNonformat"/>
        <w:widowControl/>
        <w:ind w:right="3542"/>
        <w:jc w:val="center"/>
        <w:rPr>
          <w:rFonts w:ascii="PT Astra Serif" w:hAnsi="PT Astra Serif"/>
        </w:rPr>
      </w:pPr>
      <w:r w:rsidRPr="00EB4D16">
        <w:rPr>
          <w:rFonts w:ascii="PT Astra Serif" w:hAnsi="PT Astra Serif"/>
        </w:rPr>
        <w:t>(заполняется лицензирующим органом)</w:t>
      </w:r>
    </w:p>
    <w:p w14:paraId="418E878D" w14:textId="77777777" w:rsidR="00102600" w:rsidRDefault="00102600" w:rsidP="007F7774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42192A00" w14:textId="156E3FB4" w:rsidR="00102600" w:rsidRPr="00EB4D16" w:rsidRDefault="00102600" w:rsidP="00102600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5A6D1F0F" w14:textId="77777777" w:rsidR="00102600" w:rsidRPr="00EB4D16" w:rsidRDefault="00102600" w:rsidP="00102600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6B147E50" w14:textId="77777777" w:rsidR="00102600" w:rsidRDefault="00102600" w:rsidP="007F7774">
      <w:pPr>
        <w:pStyle w:val="ConsPlusNonformat"/>
        <w:widowControl/>
        <w:rPr>
          <w:rFonts w:ascii="PT Astra Serif" w:hAnsi="PT Astra Serif"/>
          <w:sz w:val="28"/>
          <w:szCs w:val="28"/>
        </w:rPr>
      </w:pPr>
    </w:p>
    <w:p w14:paraId="6149ECFB" w14:textId="13F2F7AE" w:rsidR="00102600" w:rsidRPr="00EB4D16" w:rsidRDefault="00102600" w:rsidP="00102600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ЗАЯВЛЕНИЕ </w:t>
      </w:r>
    </w:p>
    <w:p w14:paraId="6C153784" w14:textId="77777777" w:rsidR="00102600" w:rsidRPr="00EB4D16" w:rsidRDefault="00102600" w:rsidP="00102600">
      <w:pPr>
        <w:pStyle w:val="ConsPlusNonformat"/>
        <w:widowControl/>
        <w:jc w:val="center"/>
        <w:rPr>
          <w:rFonts w:ascii="PT Astra Serif" w:hAnsi="PT Astra Serif"/>
          <w:sz w:val="28"/>
          <w:szCs w:val="28"/>
          <w:lang w:val="x-none"/>
        </w:rPr>
      </w:pPr>
      <w:r w:rsidRPr="00EB4D16">
        <w:rPr>
          <w:rFonts w:ascii="PT Astra Serif" w:hAnsi="PT Astra Serif"/>
          <w:sz w:val="28"/>
          <w:szCs w:val="28"/>
        </w:rPr>
        <w:t>о предоставлении лицензии на осуществлении деятельности по обороту наркотических средств, психотропных веществ и их прекурсоров</w:t>
      </w:r>
      <w:r w:rsidRPr="00EB4D16">
        <w:rPr>
          <w:rFonts w:ascii="PT Astra Serif" w:hAnsi="PT Astra Serif"/>
          <w:sz w:val="28"/>
          <w:szCs w:val="28"/>
          <w:lang w:val="x-none"/>
        </w:rPr>
        <w:t xml:space="preserve">, </w:t>
      </w:r>
    </w:p>
    <w:p w14:paraId="04FFB719" w14:textId="0C3EB46F" w:rsidR="00102600" w:rsidRDefault="00102600" w:rsidP="00102600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  <w:r w:rsidRPr="00EB4D16">
        <w:rPr>
          <w:rFonts w:ascii="PT Astra Serif" w:hAnsi="PT Astra Serif"/>
          <w:sz w:val="28"/>
          <w:szCs w:val="28"/>
          <w:lang w:eastAsia="ru-RU"/>
        </w:rPr>
        <w:t>культивированию наркосодержащих растений</w:t>
      </w:r>
    </w:p>
    <w:p w14:paraId="5C9CB30E" w14:textId="77777777" w:rsidR="00102600" w:rsidRPr="00EB4D16" w:rsidRDefault="00102600" w:rsidP="00102600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</w:p>
    <w:p w14:paraId="611FDC2C" w14:textId="77777777" w:rsidR="00102600" w:rsidRPr="00EB4D16" w:rsidRDefault="00102600" w:rsidP="00102600">
      <w:pPr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386"/>
      </w:tblGrid>
      <w:tr w:rsidR="00102600" w:rsidRPr="00EB4D16" w14:paraId="63E54418" w14:textId="77777777" w:rsidTr="00844E3A">
        <w:trPr>
          <w:trHeight w:val="144"/>
        </w:trPr>
        <w:tc>
          <w:tcPr>
            <w:tcW w:w="709" w:type="dxa"/>
          </w:tcPr>
          <w:p w14:paraId="1E4E76A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14:paraId="4329AE8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5386" w:type="dxa"/>
          </w:tcPr>
          <w:p w14:paraId="3118E85A" w14:textId="29EA66A1" w:rsidR="00102600" w:rsidRPr="002C4650" w:rsidRDefault="002C465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C4650">
              <w:rPr>
                <w:rFonts w:ascii="PT Astra Serif" w:hAnsi="PT Astra Serif"/>
                <w:color w:val="000000"/>
                <w:sz w:val="28"/>
                <w:szCs w:val="28"/>
              </w:rPr>
              <w:t>Общество с ограниченной ответственностью</w:t>
            </w:r>
          </w:p>
          <w:p w14:paraId="23969BD7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47F5ED34" w14:textId="77777777" w:rsidTr="00844E3A">
        <w:trPr>
          <w:trHeight w:val="144"/>
        </w:trPr>
        <w:tc>
          <w:tcPr>
            <w:tcW w:w="709" w:type="dxa"/>
          </w:tcPr>
          <w:p w14:paraId="6D72476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14:paraId="542914F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5386" w:type="dxa"/>
          </w:tcPr>
          <w:p w14:paraId="47169243" w14:textId="728DF469" w:rsidR="00102600" w:rsidRPr="00EB4D16" w:rsidRDefault="002C465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C4650"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«Стоматологическая Клиника»</w:t>
            </w:r>
          </w:p>
        </w:tc>
      </w:tr>
      <w:tr w:rsidR="00102600" w:rsidRPr="00EB4D16" w14:paraId="7B05D7CE" w14:textId="77777777" w:rsidTr="00844E3A">
        <w:trPr>
          <w:trHeight w:val="144"/>
        </w:trPr>
        <w:tc>
          <w:tcPr>
            <w:tcW w:w="709" w:type="dxa"/>
          </w:tcPr>
          <w:p w14:paraId="4099CE1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14:paraId="6783246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</w:t>
            </w:r>
            <w:r w:rsidRPr="00EB4D16"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5386" w:type="dxa"/>
          </w:tcPr>
          <w:p w14:paraId="2D18BFD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9855475" w14:textId="3DDCF913" w:rsidR="00102600" w:rsidRPr="00EB4D16" w:rsidRDefault="002C465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ООО «СК»</w:t>
            </w:r>
          </w:p>
        </w:tc>
      </w:tr>
      <w:tr w:rsidR="00102600" w:rsidRPr="00EB4D16" w14:paraId="214C20A0" w14:textId="77777777" w:rsidTr="00844E3A">
        <w:trPr>
          <w:trHeight w:val="144"/>
        </w:trPr>
        <w:tc>
          <w:tcPr>
            <w:tcW w:w="709" w:type="dxa"/>
          </w:tcPr>
          <w:p w14:paraId="2A34E8B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14:paraId="4AD1212E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в случае, если имеется)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</w:tcPr>
          <w:p w14:paraId="53F2B3F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0EF8EF5" w14:textId="2939D87F" w:rsidR="00102600" w:rsidRPr="00EB4D16" w:rsidRDefault="002C465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«Стоматологическая Клиника»</w:t>
            </w:r>
          </w:p>
        </w:tc>
      </w:tr>
      <w:tr w:rsidR="00102600" w:rsidRPr="00EB4D16" w14:paraId="64C415E3" w14:textId="77777777" w:rsidTr="00844E3A">
        <w:trPr>
          <w:trHeight w:val="144"/>
        </w:trPr>
        <w:tc>
          <w:tcPr>
            <w:tcW w:w="709" w:type="dxa"/>
          </w:tcPr>
          <w:p w14:paraId="008C68E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14:paraId="25A02F8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 места нахождения юридического лица </w:t>
            </w:r>
          </w:p>
        </w:tc>
        <w:tc>
          <w:tcPr>
            <w:tcW w:w="5386" w:type="dxa"/>
          </w:tcPr>
          <w:p w14:paraId="1727F64B" w14:textId="058248AE" w:rsidR="002C4650" w:rsidRPr="00811F78" w:rsidRDefault="002C4650" w:rsidP="002C465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629400, Ямало-Ненецкий автономный округ, г. Лабытнанги, ул. </w:t>
            </w:r>
            <w:r>
              <w:rPr>
                <w:color w:val="000000"/>
                <w:sz w:val="28"/>
                <w:szCs w:val="28"/>
              </w:rPr>
              <w:t>Мира</w:t>
            </w:r>
            <w:r>
              <w:rPr>
                <w:color w:val="000000"/>
                <w:sz w:val="28"/>
                <w:szCs w:val="28"/>
              </w:rPr>
              <w:t xml:space="preserve">, д. </w:t>
            </w: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3, кв.9</w:t>
            </w:r>
          </w:p>
          <w:p w14:paraId="0D4CBCFE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3FB24E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17598714" w14:textId="77777777" w:rsidTr="00844E3A">
        <w:trPr>
          <w:trHeight w:val="144"/>
        </w:trPr>
        <w:tc>
          <w:tcPr>
            <w:tcW w:w="709" w:type="dxa"/>
          </w:tcPr>
          <w:p w14:paraId="518884C6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14:paraId="7D5A7B9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Государственный регистрационный номер записи о создании юридического лица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(ОГРН)</w:t>
            </w:r>
          </w:p>
        </w:tc>
        <w:tc>
          <w:tcPr>
            <w:tcW w:w="5386" w:type="dxa"/>
          </w:tcPr>
          <w:p w14:paraId="13434923" w14:textId="1619AC0F" w:rsidR="00102600" w:rsidRPr="00EB4D16" w:rsidRDefault="007F7774" w:rsidP="00844E3A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002223331013</w:t>
            </w:r>
          </w:p>
        </w:tc>
      </w:tr>
      <w:tr w:rsidR="00102600" w:rsidRPr="00EB4D16" w14:paraId="6191C64D" w14:textId="77777777" w:rsidTr="00844E3A">
        <w:trPr>
          <w:trHeight w:val="144"/>
        </w:trPr>
        <w:tc>
          <w:tcPr>
            <w:tcW w:w="709" w:type="dxa"/>
          </w:tcPr>
          <w:p w14:paraId="609FC90E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14:paraId="6CF1002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5386" w:type="dxa"/>
          </w:tcPr>
          <w:p w14:paraId="74A0428A" w14:textId="7BAF8089" w:rsidR="00102600" w:rsidRPr="00EB4D16" w:rsidRDefault="007F7774" w:rsidP="007F7774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Свидетельство</w:t>
            </w:r>
            <w:r w:rsidR="00102600"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</w:p>
          <w:p w14:paraId="17B4B19C" w14:textId="5E8A9722" w:rsidR="00102600" w:rsidRPr="007F7774" w:rsidRDefault="00102600" w:rsidP="007F7774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0A0E7CA6" w14:textId="087CDAE1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7F777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Выдан</w:t>
            </w:r>
            <w:r w:rsidR="007F777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о:</w:t>
            </w:r>
            <w:r w:rsidRPr="007F777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 </w:t>
            </w:r>
            <w:r w:rsidR="007F7774" w:rsidRPr="007F777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Межрайонная инспекция Федеральной налоговой службы №1 по Ямало-Ненецкому автономному округу</w:t>
            </w:r>
            <w:r w:rsidR="007F7774" w:rsidRPr="007F7774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</w:p>
          <w:p w14:paraId="68D0B103" w14:textId="028E0ACA" w:rsidR="00102600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1E408DAC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</w:p>
          <w:p w14:paraId="2923AF96" w14:textId="508611AA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</w:t>
            </w:r>
            <w:r w:rsidR="007F7774" w:rsidRPr="007F777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12.03.2014</w:t>
            </w:r>
            <w:r w:rsidR="007F777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г.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</w:p>
          <w:p w14:paraId="5913CBC2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677CA924" w14:textId="4C3904D9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</w:t>
            </w:r>
            <w:r w:rsidR="007F7774" w:rsidRPr="007F777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17.02.2014г.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</w:p>
          <w:p w14:paraId="3471B7D9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  <w:p w14:paraId="09A6DDA5" w14:textId="77777777" w:rsidR="00102600" w:rsidRPr="00EB4D16" w:rsidRDefault="00102600" w:rsidP="00844E3A">
            <w:pPr>
              <w:autoSpaceDE w:val="0"/>
              <w:autoSpaceDN w:val="0"/>
              <w:adjustRightInd w:val="0"/>
              <w:ind w:right="414"/>
              <w:jc w:val="both"/>
              <w:outlineLvl w:val="1"/>
              <w:rPr>
                <w:rFonts w:ascii="PT Astra Serif" w:hAnsi="PT Astra Serif"/>
              </w:rPr>
            </w:pPr>
          </w:p>
        </w:tc>
      </w:tr>
      <w:tr w:rsidR="00102600" w:rsidRPr="00EB4D16" w14:paraId="70C1A347" w14:textId="77777777" w:rsidTr="00844E3A">
        <w:trPr>
          <w:trHeight w:val="144"/>
        </w:trPr>
        <w:tc>
          <w:tcPr>
            <w:tcW w:w="709" w:type="dxa"/>
          </w:tcPr>
          <w:p w14:paraId="30715D2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86" w:type="dxa"/>
          </w:tcPr>
          <w:p w14:paraId="080E76B6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5386" w:type="dxa"/>
          </w:tcPr>
          <w:p w14:paraId="2DECCEAE" w14:textId="234B89FF" w:rsidR="00102600" w:rsidRPr="00EB4D16" w:rsidRDefault="007F7774" w:rsidP="00844E3A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89010255100</w:t>
            </w:r>
          </w:p>
        </w:tc>
      </w:tr>
      <w:tr w:rsidR="00102600" w:rsidRPr="00EB4D16" w14:paraId="14FF1218" w14:textId="77777777" w:rsidTr="00844E3A">
        <w:trPr>
          <w:trHeight w:val="144"/>
        </w:trPr>
        <w:tc>
          <w:tcPr>
            <w:tcW w:w="709" w:type="dxa"/>
          </w:tcPr>
          <w:p w14:paraId="4FA1D23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686" w:type="dxa"/>
          </w:tcPr>
          <w:p w14:paraId="0E0AE99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Данные документа о постановке соискателя лицензии на учет в налоговом органе</w:t>
            </w:r>
          </w:p>
        </w:tc>
        <w:tc>
          <w:tcPr>
            <w:tcW w:w="5386" w:type="dxa"/>
          </w:tcPr>
          <w:p w14:paraId="6ABE2BCC" w14:textId="563ABA47" w:rsidR="00102600" w:rsidRDefault="00A81D4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Свидетельство</w:t>
            </w:r>
          </w:p>
          <w:p w14:paraId="53B01C9F" w14:textId="18BB7683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2646E6A4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090AE41E" w14:textId="0060EAEC" w:rsidR="00102600" w:rsidRPr="00EB4D16" w:rsidRDefault="00A81D40" w:rsidP="00A81D40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Выдан</w:t>
            </w:r>
            <w:r w:rsidRPr="00A81D40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A81D40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Межрайонная инспекция Федеральной налоговой службы №1 по Ямало-Ненецкому автономному округу</w:t>
            </w:r>
          </w:p>
          <w:p w14:paraId="4BD63BC9" w14:textId="2D488F1B" w:rsidR="00102600" w:rsidRPr="00A81D40" w:rsidRDefault="00102600" w:rsidP="00A81D40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3F5C4EE4" w14:textId="1C06005C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</w:t>
            </w:r>
            <w:r w:rsidR="00A81D40" w:rsidRPr="00A81D40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12 марта 2014г.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534B4DA2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0AEE114D" w14:textId="71211199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  <w:r w:rsidR="00A81D40" w:rsidRPr="00A81D40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17 февраля 2014г.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</w:p>
          <w:p w14:paraId="6A1A7B74" w14:textId="77777777" w:rsidR="00102600" w:rsidRPr="00EB4D16" w:rsidRDefault="00102600" w:rsidP="00844E3A">
            <w:pPr>
              <w:autoSpaceDE w:val="0"/>
              <w:autoSpaceDN w:val="0"/>
              <w:adjustRightInd w:val="0"/>
              <w:ind w:left="625" w:right="414" w:hanging="625"/>
              <w:jc w:val="center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0"/>
                <w:szCs w:val="20"/>
                <w:lang w:eastAsia="en-US"/>
              </w:rPr>
              <w:t>(дата государственной регистрации)</w:t>
            </w:r>
          </w:p>
        </w:tc>
      </w:tr>
      <w:tr w:rsidR="00102600" w:rsidRPr="00EB4D16" w14:paraId="1B7C7FB6" w14:textId="77777777" w:rsidTr="00844E3A">
        <w:trPr>
          <w:trHeight w:val="144"/>
        </w:trPr>
        <w:tc>
          <w:tcPr>
            <w:tcW w:w="709" w:type="dxa"/>
          </w:tcPr>
          <w:p w14:paraId="1865ED5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14:paraId="194F45E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Адрес(а) места осуществления лицензируемого вида деятельности. </w:t>
            </w:r>
          </w:p>
          <w:p w14:paraId="1138745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3DD4493B" w14:textId="77777777" w:rsidR="00102600" w:rsidRPr="00EB4D16" w:rsidRDefault="00102600" w:rsidP="00844E3A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Перечень работ и услуг, составляющих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, которые соискатель лицензии намерен выполнять при осуществлении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деятельности по обороту наркотических средств, психотропных веществ и их прекурсоров, культивированию наркосодержащих растений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</w:p>
          <w:p w14:paraId="140A408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(при выполнении работ (оказании услуг), предусмотренных пунктами 2, 3, 11, 15, 16, 23, 27, 28, 39, 43, 44, 55, 63 приложения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утвержденному постановлением Правительства Российской Федерации от 22.12.2011 № 1085- с указанием конкретных наркотических средств и психотропных веществ, внесенных в списки </w:t>
            </w:r>
            <w:r w:rsidRPr="00EB4D16">
              <w:rPr>
                <w:rFonts w:ascii="PT Astra Serif" w:hAnsi="PT Astra Serif"/>
                <w:sz w:val="20"/>
                <w:szCs w:val="20"/>
                <w:lang w:val="en-US"/>
              </w:rPr>
              <w:t>I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- III перечня, и прекурсоров, </w:t>
            </w:r>
            <w:r w:rsidRPr="00EB4D16">
              <w:rPr>
                <w:rFonts w:ascii="PT Astra Serif" w:hAnsi="PT Astra Serif"/>
                <w:sz w:val="20"/>
                <w:szCs w:val="20"/>
              </w:rPr>
              <w:lastRenderedPageBreak/>
              <w:t>внесенных в список I и таблицу I списка IV перечня)</w:t>
            </w:r>
          </w:p>
        </w:tc>
        <w:tc>
          <w:tcPr>
            <w:tcW w:w="5386" w:type="dxa"/>
          </w:tcPr>
          <w:p w14:paraId="4D6E67D8" w14:textId="089A6885" w:rsidR="00A81D40" w:rsidRPr="00A81D40" w:rsidRDefault="00A81D40" w:rsidP="00A81D40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i/>
                <w:iCs/>
                <w:sz w:val="28"/>
                <w:szCs w:val="28"/>
              </w:rPr>
            </w:pPr>
            <w:r w:rsidRPr="00A81D40">
              <w:rPr>
                <w:rFonts w:ascii="PT Astra Serif" w:hAnsi="PT Astra Serif"/>
                <w:i/>
                <w:iCs/>
                <w:sz w:val="28"/>
                <w:szCs w:val="28"/>
              </w:rPr>
              <w:lastRenderedPageBreak/>
              <w:t>629001, Ямало-Ненецкий автономный округ, г. Салехард, ул.</w:t>
            </w:r>
            <w:r>
              <w:rPr>
                <w:rFonts w:ascii="PT Astra Serif" w:hAnsi="PT Astra Serif"/>
                <w:i/>
                <w:iCs/>
                <w:sz w:val="28"/>
                <w:szCs w:val="28"/>
              </w:rPr>
              <w:t xml:space="preserve"> Семакова</w:t>
            </w:r>
            <w:r w:rsidRPr="00A81D40">
              <w:rPr>
                <w:rFonts w:ascii="PT Astra Serif" w:hAnsi="PT Astra Serif"/>
                <w:i/>
                <w:iCs/>
                <w:sz w:val="28"/>
                <w:szCs w:val="28"/>
              </w:rPr>
              <w:t xml:space="preserve">, дом </w:t>
            </w:r>
            <w:r>
              <w:rPr>
                <w:rFonts w:ascii="PT Astra Serif" w:hAnsi="PT Astra Serif"/>
                <w:i/>
                <w:iCs/>
                <w:sz w:val="28"/>
                <w:szCs w:val="28"/>
              </w:rPr>
              <w:t>8</w:t>
            </w:r>
            <w:r w:rsidRPr="00A81D40">
              <w:rPr>
                <w:rFonts w:ascii="PT Astra Serif" w:hAnsi="PT Astra Serif"/>
                <w:i/>
                <w:iCs/>
                <w:sz w:val="28"/>
                <w:szCs w:val="28"/>
              </w:rPr>
              <w:t xml:space="preserve">, помещения 18, расположенное на первом этаже </w:t>
            </w:r>
            <w:r>
              <w:rPr>
                <w:rFonts w:ascii="PT Astra Serif" w:hAnsi="PT Astra Serif"/>
                <w:i/>
                <w:iCs/>
                <w:sz w:val="28"/>
                <w:szCs w:val="28"/>
              </w:rPr>
              <w:t>пя</w:t>
            </w:r>
            <w:r w:rsidRPr="00A81D40">
              <w:rPr>
                <w:rFonts w:ascii="PT Astra Serif" w:hAnsi="PT Astra Serif"/>
                <w:i/>
                <w:iCs/>
                <w:sz w:val="28"/>
                <w:szCs w:val="28"/>
              </w:rPr>
              <w:t xml:space="preserve">тиэтажного </w:t>
            </w:r>
            <w:proofErr w:type="gramStart"/>
            <w:r w:rsidRPr="00A81D40">
              <w:rPr>
                <w:rFonts w:ascii="PT Astra Serif" w:hAnsi="PT Astra Serif"/>
                <w:i/>
                <w:iCs/>
                <w:sz w:val="28"/>
                <w:szCs w:val="28"/>
              </w:rPr>
              <w:t>жилого  здания</w:t>
            </w:r>
            <w:proofErr w:type="gramEnd"/>
            <w:r w:rsidRPr="00A81D40">
              <w:rPr>
                <w:rFonts w:ascii="PT Astra Serif" w:hAnsi="PT Astra Serif"/>
                <w:i/>
                <w:iCs/>
                <w:sz w:val="28"/>
                <w:szCs w:val="28"/>
              </w:rPr>
              <w:t>.</w:t>
            </w:r>
          </w:p>
          <w:p w14:paraId="7BD382DA" w14:textId="06D524DE" w:rsidR="00102600" w:rsidRPr="008F33BF" w:rsidRDefault="00A81D4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</w:pPr>
            <w:r w:rsidRPr="008F33BF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 xml:space="preserve"> Помещение 3 </w:t>
            </w:r>
            <w:proofErr w:type="gramStart"/>
            <w:r w:rsidRPr="008F33BF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категории.</w:t>
            </w:r>
            <w:r w:rsidR="00102600" w:rsidRPr="008F33BF">
              <w:rPr>
                <w:rFonts w:ascii="PT Astra Serif" w:hAnsi="PT Astra Serif"/>
                <w:sz w:val="28"/>
                <w:szCs w:val="28"/>
                <w:u w:val="single"/>
              </w:rPr>
              <w:t>_</w:t>
            </w:r>
            <w:proofErr w:type="gramEnd"/>
            <w:r w:rsidR="00102600" w:rsidRPr="008F33BF">
              <w:rPr>
                <w:rFonts w:ascii="PT Astra Serif" w:hAnsi="PT Astra Serif"/>
                <w:sz w:val="28"/>
                <w:szCs w:val="28"/>
                <w:u w:val="single"/>
              </w:rPr>
              <w:t>_____________</w:t>
            </w:r>
          </w:p>
          <w:p w14:paraId="7C4FE6BE" w14:textId="209A5C9D" w:rsidR="00102600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5CDFB978" w14:textId="77777777" w:rsidR="008F33BF" w:rsidRPr="00EB4D16" w:rsidRDefault="008F33BF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  <w:p w14:paraId="376498C8" w14:textId="7347C747" w:rsidR="00A81D4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Хранение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2945FA9D" w14:textId="6D925D52" w:rsidR="00A81D4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Перевозка наркотических средств и психотропных веществ, внесенных в список 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7CAC1739" w14:textId="2F4817C7" w:rsidR="00A81D4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 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Приобретение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Федерации.</w:t>
            </w:r>
          </w:p>
          <w:p w14:paraId="7103DCC4" w14:textId="01C5E978" w:rsidR="00A81D4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Использование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Федерации, в медицинских целях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3C393D2B" w14:textId="5127DE65" w:rsidR="00A81D4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-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Хранение психотропных веществ, внесенных в список III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7AEC7F19" w14:textId="53E219EB" w:rsidR="00A81D4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Перевозка психотропных веществ, внесенных в список III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5DD4D22C" w14:textId="11D95E65" w:rsidR="00A81D4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Приобретение психотропных веществ, внесенных в список III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2054097A" w14:textId="1F19748A" w:rsidR="00102600" w:rsidRPr="00A81D40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Использование психотропных веществ, внесенных в список III перечня наркотических средств, психотропных веществ и их прекурсоров, подлежащих </w:t>
            </w:r>
            <w:proofErr w:type="gramStart"/>
            <w:r w:rsidR="00A81D40" w:rsidRPr="00A81D40">
              <w:rPr>
                <w:rFonts w:ascii="PT Astra Serif" w:hAnsi="PT Astra Serif"/>
                <w:sz w:val="28"/>
                <w:szCs w:val="28"/>
              </w:rPr>
              <w:t>контролю</w:t>
            </w:r>
            <w:proofErr w:type="gramEnd"/>
            <w:r w:rsidR="00A81D40" w:rsidRPr="00A81D40">
              <w:rPr>
                <w:rFonts w:ascii="PT Astra Serif" w:hAnsi="PT Astra Serif"/>
                <w:sz w:val="28"/>
                <w:szCs w:val="28"/>
              </w:rPr>
              <w:t xml:space="preserve"> а Российской Федерации, в медицинских целях.</w:t>
            </w:r>
          </w:p>
          <w:p w14:paraId="52FC49F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  <w:p w14:paraId="33AD5401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Указать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102600" w:rsidRPr="00EB4D16" w14:paraId="4C8D280E" w14:textId="77777777" w:rsidTr="00844E3A">
        <w:trPr>
          <w:trHeight w:val="144"/>
        </w:trPr>
        <w:tc>
          <w:tcPr>
            <w:tcW w:w="709" w:type="dxa"/>
          </w:tcPr>
          <w:p w14:paraId="123C185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3686" w:type="dxa"/>
          </w:tcPr>
          <w:p w14:paraId="267DEC4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документах, подтверждающих наличие                          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 и земельных участков,</w:t>
            </w:r>
          </w:p>
          <w:p w14:paraId="47DDA47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>права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 xml:space="preserve"> на которые зарегистрированы в Едином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государственном реестре недвижимости </w:t>
            </w:r>
          </w:p>
        </w:tc>
        <w:tc>
          <w:tcPr>
            <w:tcW w:w="5386" w:type="dxa"/>
          </w:tcPr>
          <w:p w14:paraId="1CFAAF03" w14:textId="2C788147" w:rsidR="00102600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Реквизиты документов:</w:t>
            </w:r>
          </w:p>
          <w:p w14:paraId="26043E9C" w14:textId="48B0E112" w:rsidR="008F33BF" w:rsidRPr="00EB4D16" w:rsidRDefault="008F33BF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8F33BF">
              <w:rPr>
                <w:rFonts w:ascii="PT Astra Serif" w:hAnsi="PT Astra Serif"/>
                <w:sz w:val="28"/>
                <w:szCs w:val="28"/>
              </w:rPr>
              <w:t xml:space="preserve">Договор № </w:t>
            </w:r>
            <w:r>
              <w:rPr>
                <w:rFonts w:ascii="PT Astra Serif" w:hAnsi="PT Astra Serif"/>
                <w:sz w:val="28"/>
                <w:szCs w:val="28"/>
              </w:rPr>
              <w:t>0001</w:t>
            </w:r>
            <w:r w:rsidRPr="008F33BF">
              <w:rPr>
                <w:rFonts w:ascii="PT Astra Serif" w:hAnsi="PT Astra Serif"/>
                <w:sz w:val="28"/>
                <w:szCs w:val="28"/>
              </w:rPr>
              <w:t>-201</w:t>
            </w:r>
            <w:r>
              <w:rPr>
                <w:rFonts w:ascii="PT Astra Serif" w:hAnsi="PT Astra Serif"/>
                <w:sz w:val="28"/>
                <w:szCs w:val="28"/>
              </w:rPr>
              <w:t>9</w:t>
            </w:r>
            <w:r w:rsidRPr="008F33BF">
              <w:rPr>
                <w:rFonts w:ascii="PT Astra Serif" w:hAnsi="PT Astra Serif"/>
                <w:sz w:val="28"/>
                <w:szCs w:val="28"/>
              </w:rPr>
              <w:t xml:space="preserve"> купли-продажи нежилого помещения от 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8F33BF">
              <w:rPr>
                <w:rFonts w:ascii="PT Astra Serif" w:hAnsi="PT Astra Serif"/>
                <w:sz w:val="28"/>
                <w:szCs w:val="28"/>
              </w:rPr>
              <w:t>0.1</w:t>
            </w: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8F33BF">
              <w:rPr>
                <w:rFonts w:ascii="PT Astra Serif" w:hAnsi="PT Astra Serif"/>
                <w:sz w:val="28"/>
                <w:szCs w:val="28"/>
              </w:rPr>
              <w:t>.201</w:t>
            </w:r>
            <w:r>
              <w:rPr>
                <w:rFonts w:ascii="PT Astra Serif" w:hAnsi="PT Astra Serif"/>
                <w:sz w:val="28"/>
                <w:szCs w:val="28"/>
              </w:rPr>
              <w:t>9</w:t>
            </w:r>
            <w:r w:rsidRPr="008F33BF">
              <w:rPr>
                <w:rFonts w:ascii="PT Astra Serif" w:hAnsi="PT Astra Serif"/>
                <w:sz w:val="28"/>
                <w:szCs w:val="28"/>
              </w:rPr>
              <w:t>г.</w:t>
            </w:r>
          </w:p>
          <w:p w14:paraId="5818DAC2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</w:tc>
      </w:tr>
      <w:tr w:rsidR="00102600" w:rsidRPr="00EB4D16" w14:paraId="5CB4DF15" w14:textId="77777777" w:rsidTr="00844E3A">
        <w:trPr>
          <w:trHeight w:val="144"/>
        </w:trPr>
        <w:tc>
          <w:tcPr>
            <w:tcW w:w="709" w:type="dxa"/>
          </w:tcPr>
          <w:p w14:paraId="5E468A4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686" w:type="dxa"/>
          </w:tcPr>
          <w:p w14:paraId="5333ED42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заключений органа внутренних дел, предусмотренных абзацем третьим пункта 3 статьи 10 Федерального закона от 08.01.1998 № 3-ФЗ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«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О наркотических средствах и психотропных веществах»</w:t>
            </w:r>
          </w:p>
          <w:p w14:paraId="0A21D58C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4F0A03CC" w14:textId="3B4B6017" w:rsidR="00102600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hyperlink r:id="rId6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>я органов внутренних дел о соответствии объектов и помещений, в которых осуществляются деятельность, связанная с оборотом наркотических средств, психотропных веществ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охраны:</w:t>
            </w:r>
          </w:p>
          <w:p w14:paraId="55B21B1C" w14:textId="77777777" w:rsidR="008F33BF" w:rsidRDefault="008F33BF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0F4C175C" w14:textId="349F9BF2" w:rsidR="008F33BF" w:rsidRPr="008F33BF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>Заключение № 2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00</w:t>
            </w: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 xml:space="preserve"> от 2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1</w:t>
            </w: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>.0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1</w:t>
            </w: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>.202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1</w:t>
            </w: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 xml:space="preserve">г. </w:t>
            </w:r>
          </w:p>
          <w:p w14:paraId="5AD9F05E" w14:textId="7528DA4B" w:rsidR="008F33BF" w:rsidRPr="008F33BF" w:rsidRDefault="008F33BF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>МВД России Управление министерства внутренних дел Российской Федерации по Ямало-Ненецкому автономному округу</w:t>
            </w:r>
          </w:p>
          <w:p w14:paraId="4E407BD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6D54790D" w14:textId="55AFA1AA" w:rsidR="00102600" w:rsidRPr="008F33BF" w:rsidRDefault="00102600" w:rsidP="008F33B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</w:tc>
      </w:tr>
      <w:tr w:rsidR="00102600" w:rsidRPr="00EB4D16" w14:paraId="1E966966" w14:textId="77777777" w:rsidTr="00844E3A">
        <w:trPr>
          <w:trHeight w:val="144"/>
        </w:trPr>
        <w:tc>
          <w:tcPr>
            <w:tcW w:w="709" w:type="dxa"/>
          </w:tcPr>
          <w:p w14:paraId="21DF101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3686" w:type="dxa"/>
          </w:tcPr>
          <w:p w14:paraId="0579AFB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заключений органа внутренних дел, предусмотренных абзацем пятым пункта 3 статьи 10 Федерального закона от 08.01.1998 № 3-ФЗ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«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О наркотических средствах и психотропных веществах»</w:t>
            </w:r>
          </w:p>
          <w:p w14:paraId="28575D32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386" w:type="dxa"/>
          </w:tcPr>
          <w:p w14:paraId="3A9F0CD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hyperlink r:id="rId7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заключения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органов</w:t>
            </w:r>
            <w:r w:rsidRPr="00EB4D16">
              <w:rPr>
                <w:rFonts w:ascii="PT Astra Serif" w:hAnsi="PT Astra Serif"/>
              </w:rPr>
              <w:t xml:space="preserve">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внутренних дел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</w:t>
            </w:r>
            <w:hyperlink r:id="rId8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Список 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Федерации:</w:t>
            </w:r>
          </w:p>
          <w:p w14:paraId="02BCB7D4" w14:textId="7EE3FFB1" w:rsidR="00102600" w:rsidRPr="008F33BF" w:rsidRDefault="008F33BF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>Заключение № 4 от 18.0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3</w:t>
            </w: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>.202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>1</w:t>
            </w:r>
            <w:r w:rsidRPr="008F33BF">
              <w:rPr>
                <w:rFonts w:ascii="PT Astra Serif" w:hAnsi="PT Astra Serif"/>
                <w:sz w:val="28"/>
                <w:szCs w:val="28"/>
                <w:u w:val="single"/>
              </w:rPr>
              <w:t>г. _ МВД России Управление министерства внутренних дел Российской Федерации по Ямало-Ненецкому автономному округу</w:t>
            </w:r>
          </w:p>
          <w:p w14:paraId="1CE4EF1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5B46215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lastRenderedPageBreak/>
              <w:t>(Указать № и дату выдачи заключения, наименование территориального органа внутренних дел, выдавшего заключение)</w:t>
            </w:r>
          </w:p>
          <w:p w14:paraId="44237042" w14:textId="77777777" w:rsidR="00102600" w:rsidRPr="00EB4D16" w:rsidRDefault="00102600" w:rsidP="00844E3A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PT Astra Serif" w:hAnsi="PT Astra Serif"/>
              </w:rPr>
            </w:pPr>
          </w:p>
        </w:tc>
      </w:tr>
      <w:tr w:rsidR="00102600" w:rsidRPr="00EB4D16" w14:paraId="12E213B8" w14:textId="77777777" w:rsidTr="00844E3A">
        <w:trPr>
          <w:trHeight w:val="144"/>
        </w:trPr>
        <w:tc>
          <w:tcPr>
            <w:tcW w:w="709" w:type="dxa"/>
          </w:tcPr>
          <w:p w14:paraId="0B56243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686" w:type="dxa"/>
          </w:tcPr>
          <w:p w14:paraId="02B8AB6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заключений органа внутренних дел, предусмотренных абзацем третьим пункта 7 статьи 30 Федерального закона от 08.01.1998 № 3-ФЗ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«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О наркотических средствах и психотропных веществах»</w:t>
            </w:r>
          </w:p>
          <w:p w14:paraId="01952CB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2E16A8F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заключения органов внутренних дел об отсутствии у работников, которые в силу своих служебных обязанностей получат доступ непосредственно к прекурсорам,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Федерации:</w:t>
            </w:r>
          </w:p>
          <w:p w14:paraId="2CC1C70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_____________________________________________</w:t>
            </w:r>
          </w:p>
          <w:p w14:paraId="20FC875F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</w:tc>
      </w:tr>
      <w:tr w:rsidR="00102600" w:rsidRPr="00EB4D16" w14:paraId="68A2BFDB" w14:textId="77777777" w:rsidTr="00844E3A">
        <w:trPr>
          <w:trHeight w:val="822"/>
        </w:trPr>
        <w:tc>
          <w:tcPr>
            <w:tcW w:w="709" w:type="dxa"/>
          </w:tcPr>
          <w:p w14:paraId="061B22E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686" w:type="dxa"/>
          </w:tcPr>
          <w:p w14:paraId="5A16E67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для медицинских организаций)</w:t>
            </w:r>
          </w:p>
        </w:tc>
        <w:tc>
          <w:tcPr>
            <w:tcW w:w="5386" w:type="dxa"/>
          </w:tcPr>
          <w:p w14:paraId="31281E4F" w14:textId="77777777" w:rsidR="0090048B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Регистрационный номер </w:t>
            </w:r>
          </w:p>
          <w:p w14:paraId="1843A205" w14:textId="653B5B3D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="0090048B">
              <w:rPr>
                <w:rFonts w:ascii="PT Astra Serif" w:hAnsi="PT Astra Serif"/>
                <w:sz w:val="28"/>
                <w:szCs w:val="28"/>
              </w:rPr>
              <w:t>ЛО-89-01-002060 от 19.04.2016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г.</w:t>
            </w:r>
          </w:p>
          <w:p w14:paraId="75AB5C5A" w14:textId="7B581615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предоставленной:</w:t>
            </w:r>
            <w:r w:rsidR="0090048B">
              <w:rPr>
                <w:rFonts w:ascii="PT Astra Serif" w:hAnsi="PT Astra Serif"/>
                <w:sz w:val="28"/>
                <w:szCs w:val="28"/>
              </w:rPr>
              <w:t xml:space="preserve"> департаментом здравоохранения Ямало-Ненецкого автономного округа</w:t>
            </w:r>
            <w:r w:rsidRPr="00EB4D16">
              <w:rPr>
                <w:rFonts w:ascii="PT Astra Serif" w:hAnsi="PT Astra Serif"/>
                <w:sz w:val="28"/>
                <w:szCs w:val="28"/>
              </w:rPr>
              <w:t>___________</w:t>
            </w:r>
          </w:p>
          <w:p w14:paraId="4A02CDEC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B4D16">
              <w:rPr>
                <w:rFonts w:ascii="PT Astra Serif" w:hAnsi="PT Astra Serif"/>
                <w:sz w:val="16"/>
                <w:szCs w:val="16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наименование лицензирующего органа, предоставившего лицензию)</w:t>
            </w:r>
          </w:p>
        </w:tc>
      </w:tr>
      <w:tr w:rsidR="00102600" w:rsidRPr="00EB4D16" w14:paraId="0815D644" w14:textId="77777777" w:rsidTr="00844E3A">
        <w:trPr>
          <w:trHeight w:val="822"/>
        </w:trPr>
        <w:tc>
          <w:tcPr>
            <w:tcW w:w="709" w:type="dxa"/>
          </w:tcPr>
          <w:p w14:paraId="46A72EB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686" w:type="dxa"/>
          </w:tcPr>
          <w:p w14:paraId="16B718FD" w14:textId="77777777" w:rsidR="00102600" w:rsidRPr="00EB4D16" w:rsidRDefault="00102600" w:rsidP="00844E3A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Контактный телефон и официальный адрес электронной почты юридического лица (индивидуального предпринимателя)</w:t>
            </w:r>
          </w:p>
        </w:tc>
        <w:tc>
          <w:tcPr>
            <w:tcW w:w="5386" w:type="dxa"/>
          </w:tcPr>
          <w:p w14:paraId="09466FD7" w14:textId="5B536A0A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 w:rsidR="0090048B"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83453324550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6E3D3AFB" w14:textId="282FEABC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proofErr w:type="spellStart"/>
            <w:r w:rsidR="0090048B" w:rsidRPr="0090048B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stclinik-ymal</w:t>
            </w:r>
            <w:proofErr w:type="spellEnd"/>
            <w:r w:rsidR="0090048B"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@</w:t>
            </w:r>
            <w:r w:rsidR="0090048B" w:rsidRPr="0090048B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="0090048B"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="0090048B" w:rsidRPr="0090048B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</w:t>
            </w:r>
          </w:p>
          <w:p w14:paraId="3E0CB202" w14:textId="77777777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</w:tc>
      </w:tr>
      <w:tr w:rsidR="00102600" w:rsidRPr="00EB4D16" w14:paraId="09441E47" w14:textId="77777777" w:rsidTr="00844E3A">
        <w:trPr>
          <w:trHeight w:val="476"/>
        </w:trPr>
        <w:tc>
          <w:tcPr>
            <w:tcW w:w="709" w:type="dxa"/>
          </w:tcPr>
          <w:p w14:paraId="48C99285" w14:textId="77777777" w:rsidR="00102600" w:rsidRPr="00EB4D16" w:rsidRDefault="00102600" w:rsidP="00844E3A">
            <w:pPr>
              <w:tabs>
                <w:tab w:val="left" w:pos="738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17.</w:t>
            </w:r>
          </w:p>
        </w:tc>
        <w:tc>
          <w:tcPr>
            <w:tcW w:w="3686" w:type="dxa"/>
          </w:tcPr>
          <w:p w14:paraId="7806CB69" w14:textId="77777777" w:rsidR="00102600" w:rsidRPr="00EB4D16" w:rsidRDefault="00102600" w:rsidP="00844E3A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Информирование по вопросам лицензирования (при необходимости) </w:t>
            </w:r>
          </w:p>
        </w:tc>
        <w:tc>
          <w:tcPr>
            <w:tcW w:w="5386" w:type="dxa"/>
          </w:tcPr>
          <w:p w14:paraId="06F7BAC5" w14:textId="0E30BE96" w:rsidR="0090048B" w:rsidRPr="00EB4D16" w:rsidRDefault="0090048B" w:rsidP="0090048B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834</w:t>
            </w:r>
            <w:r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9</w:t>
            </w:r>
            <w:r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332455</w:t>
            </w:r>
            <w:r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2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68C4DEBF" w14:textId="77777777" w:rsidR="0090048B" w:rsidRPr="00EB4D16" w:rsidRDefault="0090048B" w:rsidP="0090048B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proofErr w:type="spellStart"/>
            <w:r w:rsidRPr="0090048B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stclinik</w:t>
            </w:r>
            <w:proofErr w:type="spellEnd"/>
            <w:r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-</w:t>
            </w:r>
            <w:proofErr w:type="spellStart"/>
            <w:r w:rsidRPr="0090048B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ymal</w:t>
            </w:r>
            <w:proofErr w:type="spellEnd"/>
            <w:r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@</w:t>
            </w:r>
            <w:r w:rsidRPr="0090048B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90048B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90048B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</w:t>
            </w:r>
          </w:p>
          <w:p w14:paraId="20E8424C" w14:textId="63A234A7" w:rsidR="00102600" w:rsidRPr="00EB4D16" w:rsidRDefault="0090048B" w:rsidP="0090048B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</w:tc>
      </w:tr>
      <w:tr w:rsidR="00102600" w:rsidRPr="00EB4D16" w14:paraId="672DEDE7" w14:textId="77777777" w:rsidTr="00844E3A">
        <w:trPr>
          <w:trHeight w:val="1419"/>
        </w:trPr>
        <w:tc>
          <w:tcPr>
            <w:tcW w:w="709" w:type="dxa"/>
          </w:tcPr>
          <w:p w14:paraId="154A33E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3686" w:type="dxa"/>
          </w:tcPr>
          <w:p w14:paraId="5AB601E7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уведомления о предоставлении лицензии</w:t>
            </w:r>
          </w:p>
        </w:tc>
        <w:tc>
          <w:tcPr>
            <w:tcW w:w="5386" w:type="dxa"/>
          </w:tcPr>
          <w:p w14:paraId="1373E4B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601A2C9A" w14:textId="77777777" w:rsidR="00102600" w:rsidRPr="0090048B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0048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102600" w:rsidRPr="00EB4D16" w14:paraId="2024755F" w14:textId="77777777" w:rsidTr="00844E3A">
        <w:trPr>
          <w:trHeight w:val="1419"/>
        </w:trPr>
        <w:tc>
          <w:tcPr>
            <w:tcW w:w="709" w:type="dxa"/>
          </w:tcPr>
          <w:p w14:paraId="680CAE9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686" w:type="dxa"/>
          </w:tcPr>
          <w:p w14:paraId="499240A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Форма получения выписки из реестра лицензий </w:t>
            </w:r>
          </w:p>
        </w:tc>
        <w:tc>
          <w:tcPr>
            <w:tcW w:w="5386" w:type="dxa"/>
          </w:tcPr>
          <w:p w14:paraId="0AC80FAF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Не требуется</w:t>
            </w:r>
          </w:p>
          <w:p w14:paraId="380E5017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18235FF2" w14:textId="77777777" w:rsidR="00102600" w:rsidRPr="0090048B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0048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102600" w:rsidRPr="00EB4D16" w14:paraId="2DC2189E" w14:textId="77777777" w:rsidTr="00844E3A">
        <w:trPr>
          <w:trHeight w:val="431"/>
        </w:trPr>
        <w:tc>
          <w:tcPr>
            <w:tcW w:w="709" w:type="dxa"/>
          </w:tcPr>
          <w:p w14:paraId="31B788A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3686" w:type="dxa"/>
          </w:tcPr>
          <w:p w14:paraId="6902C2B6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5386" w:type="dxa"/>
          </w:tcPr>
          <w:p w14:paraId="29F4C1F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Приложение к заявлению о предоставлении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растений.</w:t>
            </w:r>
          </w:p>
        </w:tc>
      </w:tr>
    </w:tbl>
    <w:p w14:paraId="0A3730DB" w14:textId="77777777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 w:cs="Courier New"/>
          <w:sz w:val="28"/>
          <w:szCs w:val="28"/>
        </w:rPr>
        <w:t xml:space="preserve">     </w:t>
      </w:r>
      <w:r w:rsidRPr="00EB4D16">
        <w:rPr>
          <w:rFonts w:ascii="PT Astra Serif" w:hAnsi="PT Astra Serif"/>
          <w:sz w:val="28"/>
          <w:szCs w:val="28"/>
        </w:rPr>
        <w:t xml:space="preserve"> &lt;*&gt; Нужное указать </w:t>
      </w:r>
    </w:p>
    <w:p w14:paraId="0259F1AB" w14:textId="77777777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58791116" w14:textId="77777777" w:rsidR="00102600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4F98D1C3" w14:textId="5E3B41D6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лице</w:t>
      </w:r>
      <w:r w:rsidR="0090048B">
        <w:rPr>
          <w:rFonts w:ascii="PT Astra Serif" w:hAnsi="PT Astra Serif"/>
          <w:sz w:val="28"/>
          <w:szCs w:val="28"/>
        </w:rPr>
        <w:t xml:space="preserve">                </w:t>
      </w:r>
      <w:r w:rsidR="0090048B" w:rsidRPr="0090048B">
        <w:rPr>
          <w:rFonts w:ascii="PT Astra Serif" w:hAnsi="PT Astra Serif"/>
          <w:sz w:val="28"/>
          <w:szCs w:val="28"/>
        </w:rPr>
        <w:t xml:space="preserve"> </w:t>
      </w:r>
      <w:r w:rsidR="0090048B" w:rsidRPr="0090048B">
        <w:rPr>
          <w:rFonts w:ascii="PT Astra Serif" w:hAnsi="PT Astra Serif"/>
          <w:sz w:val="28"/>
          <w:szCs w:val="28"/>
          <w:u w:val="single"/>
        </w:rPr>
        <w:t>Андреева Федора Михайловича</w:t>
      </w:r>
      <w:r w:rsidRPr="00EB4D16">
        <w:rPr>
          <w:rFonts w:ascii="PT Astra Serif" w:hAnsi="PT Astra Serif"/>
          <w:sz w:val="28"/>
          <w:szCs w:val="28"/>
        </w:rPr>
        <w:t>_______________________,</w:t>
      </w:r>
    </w:p>
    <w:p w14:paraId="34B3F8DD" w14:textId="77777777" w:rsidR="00102600" w:rsidRPr="00EB4D16" w:rsidRDefault="00102600" w:rsidP="00102600">
      <w:pPr>
        <w:suppressAutoHyphens w:val="0"/>
        <w:autoSpaceDE w:val="0"/>
        <w:autoSpaceDN w:val="0"/>
        <w:adjustRightInd w:val="0"/>
        <w:jc w:val="center"/>
        <w:rPr>
          <w:rFonts w:ascii="PT Astra Serif" w:eastAsia="Calibri" w:hAnsi="PT Astra Serif"/>
          <w:sz w:val="20"/>
          <w:szCs w:val="20"/>
          <w:lang w:eastAsia="ru-RU"/>
        </w:rPr>
      </w:pPr>
      <w:r w:rsidRPr="00EB4D16">
        <w:rPr>
          <w:rFonts w:ascii="PT Astra Serif" w:eastAsia="Calibri" w:hAnsi="PT Astra Serif"/>
          <w:sz w:val="20"/>
          <w:szCs w:val="20"/>
          <w:lang w:eastAsia="ru-RU"/>
        </w:rPr>
        <w:t xml:space="preserve">(Ф.И.О.  уполномоченного </w:t>
      </w:r>
      <w:proofErr w:type="gramStart"/>
      <w:r w:rsidRPr="00EB4D16">
        <w:rPr>
          <w:rFonts w:ascii="PT Astra Serif" w:eastAsia="Calibri" w:hAnsi="PT Astra Serif"/>
          <w:sz w:val="20"/>
          <w:szCs w:val="20"/>
          <w:lang w:eastAsia="ru-RU"/>
        </w:rPr>
        <w:t>представителя  юридического</w:t>
      </w:r>
      <w:proofErr w:type="gramEnd"/>
      <w:r w:rsidRPr="00EB4D16">
        <w:rPr>
          <w:rFonts w:ascii="PT Astra Serif" w:eastAsia="Calibri" w:hAnsi="PT Astra Serif"/>
          <w:sz w:val="20"/>
          <w:szCs w:val="20"/>
          <w:lang w:eastAsia="ru-RU"/>
        </w:rPr>
        <w:t xml:space="preserve"> лица)</w:t>
      </w:r>
    </w:p>
    <w:p w14:paraId="5C3211EA" w14:textId="77777777" w:rsidR="00102600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75F0AA7" w14:textId="17D09956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действующего на основании ____</w:t>
      </w:r>
      <w:r w:rsidR="0090048B" w:rsidRPr="0090048B">
        <w:rPr>
          <w:rFonts w:ascii="PT Astra Serif" w:hAnsi="PT Astra Serif"/>
          <w:sz w:val="28"/>
          <w:szCs w:val="28"/>
          <w:u w:val="single"/>
        </w:rPr>
        <w:t>Устава</w:t>
      </w:r>
      <w:r w:rsidRPr="00EB4D16">
        <w:rPr>
          <w:rFonts w:ascii="PT Astra Serif" w:hAnsi="PT Astra Serif"/>
          <w:sz w:val="28"/>
          <w:szCs w:val="28"/>
        </w:rPr>
        <w:t>___________.</w:t>
      </w:r>
    </w:p>
    <w:p w14:paraId="142896BE" w14:textId="77777777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 w:rsidRPr="00EB4D16">
        <w:rPr>
          <w:rFonts w:ascii="PT Astra Serif" w:hAnsi="PT Astra Serif"/>
          <w:sz w:val="20"/>
          <w:szCs w:val="20"/>
        </w:rPr>
        <w:t>(документ, подтверждающий полномочия)</w:t>
      </w:r>
    </w:p>
    <w:p w14:paraId="14BC8151" w14:textId="77777777" w:rsidR="00102600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42BA40D" w14:textId="53664045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Достоверность представленных сведений и документов подтверждаю.</w:t>
      </w:r>
    </w:p>
    <w:p w14:paraId="49418D4B" w14:textId="77777777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213EF0BB" w14:textId="77777777" w:rsidR="00102600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2D658C6" w14:textId="07E6184D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«__» ___________ 20__ г.                                              _____________________</w:t>
      </w:r>
    </w:p>
    <w:p w14:paraId="24189EAA" w14:textId="07F1917A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</w:t>
      </w:r>
      <w:r w:rsidRPr="00102600">
        <w:rPr>
          <w:rFonts w:ascii="PT Astra Serif" w:hAnsi="PT Astra Serif"/>
        </w:rPr>
        <w:t>(подпись)</w:t>
      </w:r>
    </w:p>
    <w:p w14:paraId="5F8BA79D" w14:textId="77777777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BAA134C" w14:textId="77777777" w:rsidR="00102600" w:rsidRPr="00EB4D16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0022A366" w14:textId="5966AF77" w:rsidR="00102600" w:rsidRDefault="00102600" w:rsidP="00102600">
      <w:pPr>
        <w:autoSpaceDE w:val="0"/>
        <w:autoSpaceDN w:val="0"/>
        <w:adjustRightInd w:val="0"/>
        <w:ind w:left="2832" w:firstLine="708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МП</w:t>
      </w:r>
    </w:p>
    <w:p w14:paraId="637F59A2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0862F2F4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EBEEBAB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E3BBC6F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540B5527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F5A4955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6065A6CA" w14:textId="4626EB41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5E1BEBA9" w14:textId="702CA46F" w:rsidR="00AC7B3E" w:rsidRDefault="00AC7B3E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BAD21B1" w14:textId="3BF28EBE" w:rsidR="00AC7B3E" w:rsidRDefault="00AC7B3E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635AEA36" w14:textId="31D7F5A1" w:rsidR="00AC7B3E" w:rsidRDefault="00AC7B3E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44F6FD6D" w14:textId="52651391" w:rsidR="00AC7B3E" w:rsidRDefault="00AC7B3E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0AAC7AC5" w14:textId="15EE89EC" w:rsidR="00AC7B3E" w:rsidRDefault="00AC7B3E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B2DD89B" w14:textId="77777777" w:rsidR="00AC7B3E" w:rsidRDefault="00AC7B3E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6271055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4FCB1D9F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27552021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29FD1216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16B2F53F" w14:textId="07BE48D7" w:rsidR="00102600" w:rsidRPr="00EB4D16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6A7732EC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</w:p>
    <w:p w14:paraId="79E97B0C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к заявлению о предоставлении</w:t>
      </w:r>
    </w:p>
    <w:p w14:paraId="0D226A1B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лицензии</w:t>
      </w:r>
    </w:p>
    <w:p w14:paraId="7C4D5344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 осуществление деятельности по</w:t>
      </w:r>
    </w:p>
    <w:p w14:paraId="3D804027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обороту наркотических средств, </w:t>
      </w:r>
    </w:p>
    <w:p w14:paraId="7C29FA19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психотропных веществ и их</w:t>
      </w:r>
    </w:p>
    <w:p w14:paraId="716C7A6E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прекурсоров, </w:t>
      </w:r>
      <w:r w:rsidRPr="00EB4D16">
        <w:rPr>
          <w:rFonts w:ascii="PT Astra Serif" w:hAnsi="PT Astra Serif"/>
          <w:sz w:val="28"/>
          <w:szCs w:val="28"/>
        </w:rPr>
        <w:tab/>
        <w:t xml:space="preserve">культивированию           </w:t>
      </w:r>
    </w:p>
    <w:p w14:paraId="69A1B6C9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наркосодержащих растений</w:t>
      </w:r>
    </w:p>
    <w:p w14:paraId="7BEE1B5A" w14:textId="77777777" w:rsidR="00102600" w:rsidRPr="00EB4D16" w:rsidRDefault="00102600" w:rsidP="00102600">
      <w:pPr>
        <w:ind w:left="360"/>
        <w:jc w:val="center"/>
        <w:rPr>
          <w:rFonts w:ascii="PT Astra Serif" w:hAnsi="PT Astra Serif"/>
          <w:iCs/>
          <w:sz w:val="28"/>
          <w:szCs w:val="28"/>
        </w:rPr>
      </w:pPr>
    </w:p>
    <w:p w14:paraId="789C3FD5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sz w:val="28"/>
          <w:szCs w:val="28"/>
        </w:rPr>
      </w:pPr>
    </w:p>
    <w:p w14:paraId="1D49BD33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ОПИСЬ</w:t>
      </w:r>
    </w:p>
    <w:p w14:paraId="30EC19E1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документов</w:t>
      </w:r>
    </w:p>
    <w:p w14:paraId="6CA9AA19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b/>
          <w:sz w:val="26"/>
          <w:szCs w:val="26"/>
        </w:rPr>
      </w:pPr>
    </w:p>
    <w:p w14:paraId="43EF675C" w14:textId="77777777" w:rsidR="00102600" w:rsidRPr="00EB4D16" w:rsidRDefault="00102600" w:rsidP="00102600">
      <w:pPr>
        <w:widowControl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Настоящим удостоверяется, что соискатель лицензии _____________________</w:t>
      </w:r>
    </w:p>
    <w:p w14:paraId="525D0C03" w14:textId="77777777" w:rsidR="00102600" w:rsidRPr="00EB4D16" w:rsidRDefault="00102600" w:rsidP="00102600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          (наименование соискателя лицензии)</w:t>
      </w:r>
    </w:p>
    <w:p w14:paraId="56A2B5E4" w14:textId="77777777" w:rsidR="00102600" w:rsidRPr="00EB4D16" w:rsidRDefault="00102600" w:rsidP="00102600">
      <w:pPr>
        <w:widowControl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представил в лицензирующий орган ____________________________________</w:t>
      </w:r>
    </w:p>
    <w:p w14:paraId="3B28CDC3" w14:textId="77777777" w:rsidR="00102600" w:rsidRPr="00EB4D16" w:rsidRDefault="00102600" w:rsidP="00102600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(наименование лицензирующего органа)</w:t>
      </w:r>
    </w:p>
    <w:p w14:paraId="276A74D4" w14:textId="77777777" w:rsidR="00102600" w:rsidRPr="00EB4D16" w:rsidRDefault="00102600" w:rsidP="00102600">
      <w:pPr>
        <w:widowControl w:val="0"/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нижеследующие документы для предоставления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</w:r>
    </w:p>
    <w:p w14:paraId="3A10AB54" w14:textId="77777777" w:rsidR="00102600" w:rsidRPr="00EB4D16" w:rsidRDefault="00102600" w:rsidP="00102600">
      <w:pPr>
        <w:widowControl w:val="0"/>
        <w:spacing w:line="276" w:lineRule="auto"/>
        <w:jc w:val="both"/>
        <w:rPr>
          <w:rFonts w:ascii="PT Astra Serif" w:hAnsi="PT Astra Serif"/>
        </w:rPr>
      </w:pPr>
    </w:p>
    <w:tbl>
      <w:tblPr>
        <w:tblW w:w="9986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8269"/>
        <w:gridCol w:w="1197"/>
      </w:tblGrid>
      <w:tr w:rsidR="00102600" w:rsidRPr="00EB4D16" w14:paraId="760156A0" w14:textId="77777777" w:rsidTr="00844E3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985D7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Pr="00EB4D16">
              <w:rPr>
                <w:rFonts w:ascii="PT Astra Serif" w:hAnsi="PT Astra Serif"/>
                <w:sz w:val="28"/>
                <w:szCs w:val="28"/>
              </w:rPr>
              <w:br/>
              <w:t>п/п</w:t>
            </w:r>
          </w:p>
        </w:tc>
        <w:tc>
          <w:tcPr>
            <w:tcW w:w="8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5828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C235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Кол-во листов</w:t>
            </w:r>
          </w:p>
        </w:tc>
      </w:tr>
    </w:tbl>
    <w:p w14:paraId="2C651D21" w14:textId="77777777" w:rsidR="00102600" w:rsidRPr="00EB4D16" w:rsidRDefault="00102600" w:rsidP="00102600">
      <w:pPr>
        <w:rPr>
          <w:rFonts w:ascii="PT Astra Serif" w:hAnsi="PT Astra Serif"/>
          <w:sz w:val="2"/>
          <w:szCs w:val="2"/>
        </w:rPr>
      </w:pPr>
    </w:p>
    <w:tbl>
      <w:tblPr>
        <w:tblW w:w="1010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"/>
        <w:gridCol w:w="264"/>
        <w:gridCol w:w="4608"/>
        <w:gridCol w:w="262"/>
        <w:gridCol w:w="3399"/>
        <w:gridCol w:w="1185"/>
        <w:gridCol w:w="12"/>
        <w:gridCol w:w="119"/>
      </w:tblGrid>
      <w:tr w:rsidR="00102600" w:rsidRPr="00EB4D16" w14:paraId="470FB455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  <w:tblHeader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4F22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7A484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3BA2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102600" w:rsidRPr="00EB4D16" w14:paraId="76B438B6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EBBC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5061" w14:textId="77777777" w:rsidR="00102600" w:rsidRPr="00EB4D16" w:rsidRDefault="00102600" w:rsidP="00844E3A">
            <w:pPr>
              <w:widowControl w:val="0"/>
              <w:spacing w:line="276" w:lineRule="auto"/>
              <w:ind w:left="102" w:righ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Заявление о предоставлении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8535" w14:textId="28DBA327" w:rsidR="00102600" w:rsidRPr="00EB4D16" w:rsidRDefault="00AC7B3E" w:rsidP="0057722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102600" w:rsidRPr="00EB4D16" w14:paraId="33B12532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0A4FC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55F3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76" w:lineRule="auto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помещений, земельных участков, права на которые не зарегистрированы в Едином государственном реестре недвижимости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359B" w14:textId="33408733" w:rsidR="00102600" w:rsidRPr="00EB4D16" w:rsidRDefault="0057722F" w:rsidP="0057722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102600" w:rsidRPr="00EB4D16" w14:paraId="6302B090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CB73F" w14:textId="77777777" w:rsidR="00102600" w:rsidRPr="00EB4D16" w:rsidRDefault="00102600" w:rsidP="00844E3A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BBAF" w14:textId="77777777" w:rsidR="00102600" w:rsidRPr="00EB4D16" w:rsidRDefault="00102600" w:rsidP="00844E3A">
            <w:pPr>
              <w:ind w:lef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оборудования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1393" w14:textId="4D8F8D43" w:rsidR="00102600" w:rsidRPr="00EB4D16" w:rsidRDefault="0057722F" w:rsidP="0057722F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102600" w:rsidRPr="00EB4D16" w14:paraId="5C63C295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6D0F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4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D61B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76" w:lineRule="auto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Копия сертификата специалиста,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оборота наркотических средств и психотропных веществ, внесенных в </w:t>
            </w:r>
            <w:hyperlink r:id="rId9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списки 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- </w:t>
            </w:r>
            <w:hyperlink r:id="rId10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III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перечня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94D0" w14:textId="172B2619" w:rsidR="00102600" w:rsidRPr="00EB4D16" w:rsidRDefault="0057722F" w:rsidP="0057722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102600" w:rsidRPr="00EB4D16" w14:paraId="610D5DF3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B1DB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15B2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76" w:lineRule="auto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справок, выданных государственными или муниципальными учреждениями здравоохранения в установленном законодательством Российской Федерации порядке,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заболеваний наркоманией, токсикоманией, хроническим алкоголизмом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204F" w14:textId="6D614FFE" w:rsidR="00102600" w:rsidRPr="00EB4D16" w:rsidRDefault="0057722F" w:rsidP="0057722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102600" w:rsidRPr="00EB4D16" w14:paraId="20512C6A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5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18A7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B5A8" w14:textId="77777777" w:rsidR="00102600" w:rsidRPr="00EB4D16" w:rsidRDefault="00102600" w:rsidP="00844E3A">
            <w:pPr>
              <w:autoSpaceDE w:val="0"/>
              <w:autoSpaceDN w:val="0"/>
              <w:adjustRightInd w:val="0"/>
              <w:ind w:left="102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Копии документов об образовании лиц, осуществляющих деятельность по обороту наркотических средств и психотропных веществ, внесенных в </w:t>
            </w:r>
            <w:hyperlink r:id="rId11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списки 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- </w:t>
            </w:r>
            <w:hyperlink r:id="rId12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III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перечня, а также о квалификации фармацевтических и медицинских работников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B297" w14:textId="363405A1" w:rsidR="00102600" w:rsidRPr="00EB4D16" w:rsidRDefault="0057722F" w:rsidP="0057722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</w:tr>
      <w:tr w:rsidR="00102600" w:rsidRPr="00EB4D16" w14:paraId="724D8906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4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503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615E" w14:textId="77777777" w:rsidR="00102600" w:rsidRPr="00EB4D16" w:rsidRDefault="00102600" w:rsidP="00844E3A">
            <w:pPr>
              <w:autoSpaceDE w:val="0"/>
              <w:autoSpaceDN w:val="0"/>
              <w:adjustRightInd w:val="0"/>
              <w:ind w:left="102"/>
              <w:jc w:val="both"/>
              <w:outlineLvl w:val="0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Доверенность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47F6" w14:textId="77777777" w:rsidR="00102600" w:rsidRPr="00EB4D16" w:rsidRDefault="00102600" w:rsidP="00844E3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0A2DCF84" w14:textId="77777777" w:rsidTr="00844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  <w:trHeight w:val="965"/>
        </w:trPr>
        <w:tc>
          <w:tcPr>
            <w:tcW w:w="4872" w:type="dxa"/>
            <w:gridSpan w:val="2"/>
          </w:tcPr>
          <w:p w14:paraId="69D7CD64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BAF27D3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9FE80F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38E9129" w14:textId="2C770FA5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сдал </w:t>
            </w:r>
          </w:p>
          <w:p w14:paraId="2F638D9D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соискатель лицензии/</w:t>
            </w:r>
          </w:p>
          <w:p w14:paraId="193C90F6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представитель соискателя лицензии:</w:t>
            </w:r>
          </w:p>
        </w:tc>
        <w:tc>
          <w:tcPr>
            <w:tcW w:w="262" w:type="dxa"/>
          </w:tcPr>
          <w:p w14:paraId="4391E770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84" w:type="dxa"/>
            <w:gridSpan w:val="2"/>
          </w:tcPr>
          <w:p w14:paraId="04CCEA84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5C1B47A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6D60B2A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6884C2" w14:textId="63358256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принял </w:t>
            </w:r>
          </w:p>
          <w:p w14:paraId="77B9F4D8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должностное лицо лицензирующего органа:</w:t>
            </w:r>
          </w:p>
        </w:tc>
        <w:tc>
          <w:tcPr>
            <w:tcW w:w="131" w:type="dxa"/>
            <w:gridSpan w:val="2"/>
          </w:tcPr>
          <w:p w14:paraId="33F2F1AA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3AADB85C" w14:textId="77777777" w:rsidTr="00844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  <w:cantSplit/>
          <w:trHeight w:val="312"/>
        </w:trPr>
        <w:tc>
          <w:tcPr>
            <w:tcW w:w="5134" w:type="dxa"/>
            <w:gridSpan w:val="3"/>
          </w:tcPr>
          <w:p w14:paraId="1A7EBCBE" w14:textId="77777777" w:rsidR="00102600" w:rsidRPr="00EB4D16" w:rsidRDefault="00102600" w:rsidP="00844E3A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</w:tc>
        <w:tc>
          <w:tcPr>
            <w:tcW w:w="4715" w:type="dxa"/>
            <w:gridSpan w:val="4"/>
          </w:tcPr>
          <w:p w14:paraId="0B1B8AEF" w14:textId="77777777" w:rsidR="00102600" w:rsidRPr="00EB4D16" w:rsidRDefault="00102600" w:rsidP="00844E3A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</w:t>
            </w:r>
          </w:p>
        </w:tc>
      </w:tr>
      <w:tr w:rsidR="00102600" w:rsidRPr="00EB4D16" w14:paraId="6DCC23F8" w14:textId="77777777" w:rsidTr="00844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  <w:cantSplit/>
          <w:trHeight w:val="238"/>
        </w:trPr>
        <w:tc>
          <w:tcPr>
            <w:tcW w:w="5134" w:type="dxa"/>
            <w:gridSpan w:val="3"/>
          </w:tcPr>
          <w:p w14:paraId="35866A7A" w14:textId="77777777" w:rsidR="00102600" w:rsidRPr="00EB4D16" w:rsidRDefault="00102600" w:rsidP="00844E3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  <w:tc>
          <w:tcPr>
            <w:tcW w:w="4715" w:type="dxa"/>
            <w:gridSpan w:val="4"/>
          </w:tcPr>
          <w:p w14:paraId="00AFA7FC" w14:textId="77777777" w:rsidR="00102600" w:rsidRPr="00EB4D16" w:rsidRDefault="00102600" w:rsidP="00844E3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</w:tr>
    </w:tbl>
    <w:p w14:paraId="4B8CCE7D" w14:textId="77777777" w:rsidR="00102600" w:rsidRPr="00EB4D16" w:rsidRDefault="00102600" w:rsidP="00102600">
      <w:pPr>
        <w:tabs>
          <w:tab w:val="num" w:pos="720"/>
        </w:tabs>
        <w:spacing w:after="1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        Дата __________________________</w:t>
      </w:r>
    </w:p>
    <w:p w14:paraId="73DA7E47" w14:textId="77777777" w:rsidR="00102600" w:rsidRPr="00EB4D16" w:rsidRDefault="00102600" w:rsidP="00102600">
      <w:pPr>
        <w:tabs>
          <w:tab w:val="num" w:pos="720"/>
          <w:tab w:val="left" w:pos="5670"/>
          <w:tab w:val="left" w:pos="5954"/>
        </w:tabs>
        <w:spacing w:after="120"/>
        <w:ind w:right="-12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(реквизиты </w:t>
      </w:r>
      <w:proofErr w:type="gramStart"/>
      <w:r w:rsidRPr="00EB4D16">
        <w:rPr>
          <w:rFonts w:ascii="PT Astra Serif" w:hAnsi="PT Astra Serif"/>
          <w:sz w:val="20"/>
          <w:szCs w:val="20"/>
        </w:rPr>
        <w:t xml:space="preserve">доверенности)   </w:t>
      </w:r>
      <w:proofErr w:type="gramEnd"/>
      <w:r w:rsidRPr="00EB4D16">
        <w:rPr>
          <w:rFonts w:ascii="PT Astra Serif" w:hAnsi="PT Astra Serif"/>
          <w:sz w:val="28"/>
          <w:szCs w:val="28"/>
        </w:rPr>
        <w:t xml:space="preserve">                 Входящий № _______________</w:t>
      </w:r>
    </w:p>
    <w:p w14:paraId="30EDF0BC" w14:textId="77777777" w:rsidR="00102600" w:rsidRDefault="00102600" w:rsidP="00102600">
      <w:pPr>
        <w:tabs>
          <w:tab w:val="num" w:pos="720"/>
        </w:tabs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            </w:t>
      </w:r>
    </w:p>
    <w:p w14:paraId="331B62B1" w14:textId="77777777" w:rsidR="00102600" w:rsidRDefault="00102600" w:rsidP="00102600">
      <w:pPr>
        <w:tabs>
          <w:tab w:val="num" w:pos="720"/>
        </w:tabs>
        <w:jc w:val="both"/>
        <w:rPr>
          <w:rFonts w:ascii="PT Astra Serif" w:hAnsi="PT Astra Serif"/>
          <w:sz w:val="28"/>
          <w:szCs w:val="28"/>
        </w:rPr>
      </w:pPr>
    </w:p>
    <w:p w14:paraId="202B6713" w14:textId="34D5F099" w:rsidR="00102600" w:rsidRPr="00EB4D16" w:rsidRDefault="00102600" w:rsidP="00102600">
      <w:pPr>
        <w:tabs>
          <w:tab w:val="num" w:pos="720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Pr="00EB4D16">
        <w:rPr>
          <w:rFonts w:ascii="PT Astra Serif" w:hAnsi="PT Astra Serif"/>
          <w:sz w:val="28"/>
          <w:szCs w:val="28"/>
        </w:rPr>
        <w:t>МП</w:t>
      </w:r>
    </w:p>
    <w:p w14:paraId="2D1963F6" w14:textId="77777777" w:rsidR="001C5DE0" w:rsidRDefault="001C5DE0"/>
    <w:sectPr w:rsidR="001C5DE0" w:rsidSect="0010260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C4AC2" w14:textId="77777777" w:rsidR="00281A62" w:rsidRDefault="00281A62" w:rsidP="0057722F">
      <w:r>
        <w:separator/>
      </w:r>
    </w:p>
  </w:endnote>
  <w:endnote w:type="continuationSeparator" w:id="0">
    <w:p w14:paraId="659D52E9" w14:textId="77777777" w:rsidR="00281A62" w:rsidRDefault="00281A62" w:rsidP="0057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9240E" w14:textId="77777777" w:rsidR="0057722F" w:rsidRDefault="005772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0FDA" w14:textId="77777777" w:rsidR="0057722F" w:rsidRDefault="005772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16F3" w14:textId="77777777" w:rsidR="0057722F" w:rsidRDefault="005772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166DC" w14:textId="77777777" w:rsidR="00281A62" w:rsidRDefault="00281A62" w:rsidP="0057722F">
      <w:r>
        <w:separator/>
      </w:r>
    </w:p>
  </w:footnote>
  <w:footnote w:type="continuationSeparator" w:id="0">
    <w:p w14:paraId="6C3813C6" w14:textId="77777777" w:rsidR="00281A62" w:rsidRDefault="00281A62" w:rsidP="00577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AC5E8" w14:textId="77777777" w:rsidR="0057722F" w:rsidRDefault="005772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3744270"/>
      <w:docPartObj>
        <w:docPartGallery w:val="Watermarks"/>
        <w:docPartUnique/>
      </w:docPartObj>
    </w:sdtPr>
    <w:sdtContent>
      <w:p w14:paraId="3979710C" w14:textId="2DA6D0D7" w:rsidR="0057722F" w:rsidRDefault="0057722F">
        <w:pPr>
          <w:pStyle w:val="a3"/>
        </w:pPr>
        <w:r>
          <w:pict w14:anchorId="5102287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719C" w14:textId="77777777" w:rsidR="0057722F" w:rsidRDefault="005772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E0"/>
    <w:rsid w:val="00102600"/>
    <w:rsid w:val="001C5DE0"/>
    <w:rsid w:val="00281A62"/>
    <w:rsid w:val="002C4650"/>
    <w:rsid w:val="0057722F"/>
    <w:rsid w:val="007F7774"/>
    <w:rsid w:val="008F33BF"/>
    <w:rsid w:val="0090048B"/>
    <w:rsid w:val="00A81D40"/>
    <w:rsid w:val="00AC7B3E"/>
    <w:rsid w:val="00BC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2D85AE"/>
  <w15:chartTrackingRefBased/>
  <w15:docId w15:val="{089ED455-EABE-4C67-98BF-128EFF07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6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6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026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72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72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5772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722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D8F8A2E9FC6D375E4229A8C945C11EF0186A40C45200E163A856392924C8B31B60CBD3306767DEf7zDQ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6D8F8A2E9FC6D375E4229A8C945C11EF01A6D4AC65200E163A856392924C8B31B60CBD3306767DEf7zEQ" TargetMode="External"/><Relationship Id="rId12" Type="http://schemas.openxmlformats.org/officeDocument/2006/relationships/hyperlink" Target="consultantplus://offline/ref=8FF295E7C4726ED1CFD1465CDC1050CD492E6C074D5CB768FDD4B0F4F6827E12C448B8AA90408E90X4N0L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6AEFC8D201DF0400F7E1471350606DEBF1AE91F554F5B707FE6BF70115C6646C6A341B85D0E712yCy4Q" TargetMode="External"/><Relationship Id="rId11" Type="http://schemas.openxmlformats.org/officeDocument/2006/relationships/hyperlink" Target="consultantplus://offline/ref=8FF295E7C4726ED1CFD1465CDC1050CD492E6C074D5CB768FDD4B0F4F6827E12C448B8AA92X4N3L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A22B37228142666ADB53CE00D79E2E56153C1905535685615DA275C401D092B89D951B2D7D8076EA3L7L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A22B37228142666ADB53CE00D79E2E56153C1905535685615DA275C401D092B89D951B2D5ADLB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2196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Липская Надежда Ивановна</dc:creator>
  <cp:keywords/>
  <dc:description/>
  <cp:lastModifiedBy>Липская Надежда Ивановна</cp:lastModifiedBy>
  <cp:revision>7</cp:revision>
  <dcterms:created xsi:type="dcterms:W3CDTF">2021-04-20T05:18:00Z</dcterms:created>
  <dcterms:modified xsi:type="dcterms:W3CDTF">2021-04-20T06:56:00Z</dcterms:modified>
</cp:coreProperties>
</file>